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67" w:rsidRPr="007C1C01" w:rsidRDefault="00E44767">
      <w:pPr>
        <w:pStyle w:val="Heading1"/>
        <w:jc w:val="center"/>
        <w:rPr>
          <w:rFonts w:ascii="Calibri" w:hAnsi="Calibri"/>
        </w:rPr>
      </w:pPr>
      <w:r w:rsidRPr="007C1C01">
        <w:rPr>
          <w:rFonts w:ascii="Calibri" w:hAnsi="Calibri"/>
        </w:rPr>
        <w:t>Μεταπτυχιακό Πρόγραμμα Σπουδών Διερμηνεία</w:t>
      </w:r>
      <w:r w:rsidR="008B5854">
        <w:rPr>
          <w:rFonts w:ascii="Calibri" w:hAnsi="Calibri"/>
        </w:rPr>
        <w:t>ς</w:t>
      </w:r>
      <w:r w:rsidRPr="007C1C01">
        <w:rPr>
          <w:rFonts w:ascii="Calibri" w:hAnsi="Calibri"/>
        </w:rPr>
        <w:t xml:space="preserve"> και Μετάφραση</w:t>
      </w:r>
      <w:r w:rsidR="008B5854">
        <w:rPr>
          <w:rFonts w:ascii="Calibri" w:hAnsi="Calibri"/>
        </w:rPr>
        <w:t>ς</w:t>
      </w:r>
    </w:p>
    <w:p w:rsidR="00E44767" w:rsidRPr="007C1C01" w:rsidRDefault="00E44767">
      <w:pPr>
        <w:jc w:val="center"/>
        <w:rPr>
          <w:rFonts w:ascii="Calibri" w:hAnsi="Calibri"/>
        </w:rPr>
      </w:pPr>
      <w:r w:rsidRPr="007C1C01">
        <w:rPr>
          <w:rFonts w:ascii="Calibri" w:hAnsi="Calibri"/>
        </w:rPr>
        <w:t>Φιλοσοφική Σχολή, Αριστοτέλειο Πανεπιστήμιο Θεσσαλονίκης</w:t>
      </w:r>
    </w:p>
    <w:p w:rsidR="00E44767" w:rsidRPr="00971D27" w:rsidRDefault="00E44767">
      <w:pPr>
        <w:pStyle w:val="Heading1"/>
        <w:jc w:val="center"/>
        <w:rPr>
          <w:rFonts w:ascii="Calibri" w:hAnsi="Calibri"/>
          <w:sz w:val="28"/>
        </w:rPr>
      </w:pPr>
      <w:r w:rsidRPr="007C1C01">
        <w:rPr>
          <w:rFonts w:ascii="Calibri" w:hAnsi="Calibri"/>
          <w:sz w:val="28"/>
        </w:rPr>
        <w:t>Αίτηση συμμετοχής</w:t>
      </w:r>
      <w:r w:rsidR="008E386C">
        <w:rPr>
          <w:rFonts w:ascii="Calibri" w:hAnsi="Calibri"/>
          <w:sz w:val="28"/>
        </w:rPr>
        <w:t xml:space="preserve"> στις εξετάσεις για το α</w:t>
      </w:r>
      <w:r w:rsidRPr="007C1C01">
        <w:rPr>
          <w:rFonts w:ascii="Calibri" w:hAnsi="Calibri"/>
          <w:sz w:val="28"/>
        </w:rPr>
        <w:t xml:space="preserve">καδημαϊκό </w:t>
      </w:r>
      <w:r w:rsidR="008E386C">
        <w:rPr>
          <w:rFonts w:ascii="Calibri" w:hAnsi="Calibri"/>
          <w:sz w:val="28"/>
        </w:rPr>
        <w:t>έ</w:t>
      </w:r>
      <w:r w:rsidRPr="007C1C01">
        <w:rPr>
          <w:rFonts w:ascii="Calibri" w:hAnsi="Calibri"/>
          <w:sz w:val="28"/>
        </w:rPr>
        <w:t xml:space="preserve">τος </w:t>
      </w:r>
      <w:r w:rsidR="00971D27" w:rsidRPr="00971D27">
        <w:rPr>
          <w:rFonts w:ascii="Calibri" w:hAnsi="Calibri"/>
          <w:sz w:val="28"/>
        </w:rPr>
        <w:t>2021-2022</w:t>
      </w:r>
    </w:p>
    <w:p w:rsidR="00E44767" w:rsidRPr="007C1C01" w:rsidRDefault="00E44767">
      <w:pPr>
        <w:rPr>
          <w:rFonts w:ascii="Calibri" w:hAnsi="Calibri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562"/>
        <w:gridCol w:w="1678"/>
        <w:gridCol w:w="5040"/>
      </w:tblGrid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8E386C" w:rsidP="008E386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Κατεύθυνση Διερμηνείας</w:t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</w:tcPr>
          <w:p w:rsidR="00E44767" w:rsidRPr="007C1C01" w:rsidRDefault="00E44767" w:rsidP="008E386C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Προσωπικά στοιχεία</w:t>
            </w:r>
          </w:p>
        </w:tc>
      </w:tr>
      <w:tr w:rsidR="00E44767" w:rsidRPr="007C1C01" w:rsidTr="008E386C">
        <w:trPr>
          <w:trHeight w:val="427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Ονοματεπώνυμο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Μόνιμη διεύθυνση</w:t>
            </w:r>
          </w:p>
          <w:p w:rsidR="00E44767" w:rsidRPr="007C1C01" w:rsidRDefault="00E44767">
            <w:pPr>
              <w:rPr>
                <w:rFonts w:ascii="Calibri" w:hAnsi="Calibri"/>
                <w:i/>
                <w:iCs/>
                <w:sz w:val="20"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(Διεύθυνση, Τ.Κ., Πόλη)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Δ/</w:t>
            </w:r>
            <w:proofErr w:type="spellStart"/>
            <w:r w:rsidRPr="007C1C01">
              <w:rPr>
                <w:rFonts w:ascii="Calibri" w:hAnsi="Calibri"/>
                <w:b/>
                <w:bCs/>
              </w:rPr>
              <w:t>νση</w:t>
            </w:r>
            <w:proofErr w:type="spellEnd"/>
            <w:r w:rsidRPr="007C1C01">
              <w:rPr>
                <w:rFonts w:ascii="Calibri" w:hAnsi="Calibri"/>
                <w:b/>
                <w:bCs/>
              </w:rPr>
              <w:t xml:space="preserve"> επικοινωνίας</w:t>
            </w:r>
          </w:p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(αν είναι διαφορετική)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Τηλέφωνο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Κινητό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Διεύθυνση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e</w:t>
            </w:r>
            <w:r w:rsidRPr="007C1C01">
              <w:rPr>
                <w:rFonts w:ascii="Calibri" w:hAnsi="Calibri"/>
                <w:b/>
                <w:bCs/>
              </w:rPr>
              <w:t>-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mail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 w:rsidP="008E386C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</w:t>
            </w:r>
            <w:r w:rsidR="008E386C">
              <w:rPr>
                <w:rFonts w:ascii="Calibri" w:hAnsi="Calibri"/>
                <w:b/>
                <w:bCs/>
              </w:rPr>
              <w:t>ερομη</w:t>
            </w:r>
            <w:r w:rsidRPr="007C1C01">
              <w:rPr>
                <w:rFonts w:ascii="Calibri" w:hAnsi="Calibri"/>
                <w:b/>
                <w:bCs/>
              </w:rPr>
              <w:t>νία γέννησης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Υπηκοότητα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Φύλο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Γυναίκα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                      Άνδρας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8E386C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Εκπαίδευση (Τίτλος Σπουδών, Πανεπιστήμιο)</w:t>
            </w:r>
          </w:p>
        </w:tc>
      </w:tr>
      <w:tr w:rsidR="00E44767" w:rsidRPr="007C1C01" w:rsidTr="009A06F3">
        <w:trPr>
          <w:cantSplit/>
          <w:trHeight w:val="426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1.</w:t>
            </w:r>
          </w:p>
        </w:tc>
      </w:tr>
      <w:tr w:rsidR="00E44767" w:rsidRPr="007C1C01">
        <w:trPr>
          <w:cantSplit/>
          <w:trHeight w:val="353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2.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3.</w:t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8B5854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Διαμονή στο εξωτερικό (</w:t>
            </w:r>
            <w:r w:rsidR="008B5854">
              <w:rPr>
                <w:rFonts w:ascii="Calibri" w:hAnsi="Calibri"/>
                <w:b/>
                <w:bCs/>
              </w:rPr>
              <w:t>χ</w:t>
            </w:r>
            <w:r w:rsidRPr="007C1C01">
              <w:rPr>
                <w:rFonts w:ascii="Calibri" w:hAnsi="Calibri"/>
                <w:b/>
                <w:bCs/>
              </w:rPr>
              <w:t xml:space="preserve">ώρα, </w:t>
            </w:r>
            <w:r w:rsidR="008B5854">
              <w:rPr>
                <w:rFonts w:ascii="Calibri" w:hAnsi="Calibri"/>
                <w:b/>
                <w:bCs/>
              </w:rPr>
              <w:t>χ</w:t>
            </w:r>
            <w:r w:rsidRPr="007C1C01">
              <w:rPr>
                <w:rFonts w:ascii="Calibri" w:hAnsi="Calibri"/>
                <w:b/>
                <w:bCs/>
              </w:rPr>
              <w:t xml:space="preserve">ρονολογία, </w:t>
            </w:r>
            <w:r w:rsidR="008B5854">
              <w:rPr>
                <w:rFonts w:ascii="Calibri" w:hAnsi="Calibri"/>
                <w:b/>
                <w:bCs/>
              </w:rPr>
              <w:t>δ</w:t>
            </w:r>
            <w:r w:rsidRPr="007C1C01">
              <w:rPr>
                <w:rFonts w:ascii="Calibri" w:hAnsi="Calibri"/>
                <w:b/>
                <w:bCs/>
              </w:rPr>
              <w:t xml:space="preserve">ιάρκεια, </w:t>
            </w:r>
            <w:r w:rsidR="008B5854">
              <w:rPr>
                <w:rFonts w:ascii="Calibri" w:hAnsi="Calibri"/>
                <w:b/>
                <w:bCs/>
              </w:rPr>
              <w:t>σ</w:t>
            </w:r>
            <w:r w:rsidRPr="007C1C01">
              <w:rPr>
                <w:rFonts w:ascii="Calibri" w:hAnsi="Calibri"/>
                <w:b/>
                <w:bCs/>
              </w:rPr>
              <w:t>κοπός)</w:t>
            </w:r>
          </w:p>
        </w:tc>
      </w:tr>
      <w:tr w:rsidR="00E44767" w:rsidRPr="007C1C01">
        <w:trPr>
          <w:cantSplit/>
          <w:trHeight w:val="1876"/>
        </w:trPr>
        <w:tc>
          <w:tcPr>
            <w:tcW w:w="10800" w:type="dxa"/>
            <w:gridSpan w:val="4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Επαγγελματική </w:t>
            </w:r>
            <w:r w:rsidR="00406DFB">
              <w:rPr>
                <w:rFonts w:ascii="Calibri" w:hAnsi="Calibri"/>
                <w:b/>
                <w:bCs/>
              </w:rPr>
              <w:t xml:space="preserve">/ ερευνητική </w:t>
            </w:r>
            <w:r w:rsidRPr="007C1C01">
              <w:rPr>
                <w:rFonts w:ascii="Calibri" w:hAnsi="Calibri"/>
                <w:b/>
                <w:bCs/>
              </w:rPr>
              <w:t>εμπειρία</w:t>
            </w:r>
          </w:p>
        </w:tc>
      </w:tr>
      <w:tr w:rsidR="00E44767" w:rsidRPr="007C1C01">
        <w:trPr>
          <w:cantSplit/>
          <w:trHeight w:val="1113"/>
        </w:trPr>
        <w:tc>
          <w:tcPr>
            <w:tcW w:w="10800" w:type="dxa"/>
            <w:gridSpan w:val="4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cantSplit/>
          <w:trHeight w:val="963"/>
        </w:trPr>
        <w:tc>
          <w:tcPr>
            <w:tcW w:w="4082" w:type="dxa"/>
            <w:gridSpan w:val="2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Έχετε συμμετάσχει σε παρεμφερείς εξετάσεις στο παρελθόν;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Ναι (εξηγήστε) </w:t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Όχι            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9A06F3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Γλώσσες εργασίας στο Πρόγραμμα (κυκλώνετε </w:t>
            </w:r>
            <w:r w:rsidR="009A06F3">
              <w:rPr>
                <w:rFonts w:ascii="Calibri" w:hAnsi="Calibri"/>
                <w:b/>
                <w:bCs/>
              </w:rPr>
              <w:t>τουλάχιστον</w:t>
            </w:r>
            <w:r w:rsidRPr="007C1C01">
              <w:rPr>
                <w:rFonts w:ascii="Calibri" w:hAnsi="Calibri"/>
                <w:b/>
                <w:bCs/>
              </w:rPr>
              <w:t xml:space="preserve"> </w:t>
            </w:r>
            <w:r w:rsidR="008B5854" w:rsidRPr="007C1C01">
              <w:rPr>
                <w:rFonts w:ascii="Calibri" w:hAnsi="Calibri"/>
                <w:b/>
                <w:bCs/>
              </w:rPr>
              <w:t xml:space="preserve">δύο </w:t>
            </w:r>
            <w:r w:rsidRPr="007C1C01">
              <w:rPr>
                <w:rFonts w:ascii="Calibri" w:hAnsi="Calibri"/>
                <w:b/>
                <w:bCs/>
              </w:rPr>
              <w:t xml:space="preserve">πλέον της </w:t>
            </w:r>
            <w:r w:rsidR="008E386C">
              <w:rPr>
                <w:rFonts w:ascii="Calibri" w:hAnsi="Calibri"/>
                <w:b/>
                <w:bCs/>
              </w:rPr>
              <w:t>μητρικής</w:t>
            </w:r>
            <w:r w:rsidRPr="007C1C01">
              <w:rPr>
                <w:rFonts w:ascii="Calibri" w:hAnsi="Calibri"/>
                <w:b/>
                <w:bCs/>
              </w:rPr>
              <w:t>):</w:t>
            </w:r>
          </w:p>
        </w:tc>
      </w:tr>
      <w:tr w:rsidR="00E44767" w:rsidRPr="007C1C01">
        <w:trPr>
          <w:cantSplit/>
          <w:trHeight w:val="626"/>
        </w:trPr>
        <w:tc>
          <w:tcPr>
            <w:tcW w:w="10800" w:type="dxa"/>
            <w:gridSpan w:val="4"/>
            <w:vAlign w:val="center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Αγγλική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 Γαλλική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Γερμανική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</w:t>
            </w:r>
            <w:r w:rsidR="00DD1BA6" w:rsidRPr="007C1C01">
              <w:rPr>
                <w:rFonts w:ascii="Calibri" w:hAnsi="Calibri"/>
                <w:b/>
                <w:bCs/>
              </w:rPr>
              <w:t>Ισπανική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 </w:t>
            </w:r>
            <w:r w:rsidR="00406DFB">
              <w:rPr>
                <w:rFonts w:ascii="Calibri" w:hAnsi="Calibri"/>
                <w:b/>
                <w:bCs/>
              </w:rPr>
              <w:t xml:space="preserve">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406DFB">
              <w:rPr>
                <w:rFonts w:ascii="Calibri" w:hAnsi="Calibri"/>
                <w:b/>
                <w:bCs/>
              </w:rPr>
              <w:t xml:space="preserve">        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Ιταλική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8E386C" w:rsidRPr="008300FF">
              <w:rPr>
                <w:rFonts w:ascii="Calibri" w:hAnsi="Calibri"/>
                <w:b/>
                <w:bCs/>
                <w:sz w:val="20"/>
              </w:rPr>
              <w:t xml:space="preserve">        </w:t>
            </w:r>
            <w:r w:rsidR="008E386C" w:rsidRPr="008E386C">
              <w:rPr>
                <w:rFonts w:ascii="Calibri" w:hAnsi="Calibri"/>
                <w:b/>
                <w:bCs/>
              </w:rPr>
              <w:t>Ρωσική</w:t>
            </w:r>
            <w:r w:rsidR="008E386C" w:rsidRPr="008300FF">
              <w:rPr>
                <w:rFonts w:ascii="Calibri" w:hAnsi="Calibri"/>
                <w:b/>
                <w:bCs/>
                <w:sz w:val="20"/>
              </w:rPr>
              <w:t xml:space="preserve">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406DFB" w:rsidRPr="007C1C01">
              <w:rPr>
                <w:rFonts w:ascii="Calibri" w:hAnsi="Calibri"/>
                <w:b/>
                <w:bCs/>
              </w:rPr>
              <w:t xml:space="preserve">      </w:t>
            </w:r>
          </w:p>
        </w:tc>
      </w:tr>
      <w:tr w:rsidR="00E44767" w:rsidRPr="007C1C01">
        <w:trPr>
          <w:cantSplit/>
          <w:trHeight w:val="538"/>
        </w:trPr>
        <w:tc>
          <w:tcPr>
            <w:tcW w:w="10800" w:type="dxa"/>
            <w:gridSpan w:val="4"/>
            <w:vAlign w:val="center"/>
          </w:tcPr>
          <w:p w:rsidR="00E44767" w:rsidRPr="008E386C" w:rsidRDefault="00E44767" w:rsidP="008E386C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</w:rPr>
              <w:t>Μητρική:</w:t>
            </w:r>
            <w:r w:rsidR="008E386C">
              <w:rPr>
                <w:rFonts w:ascii="Calibri" w:hAnsi="Calibri"/>
                <w:b/>
                <w:bCs/>
              </w:rPr>
              <w:t xml:space="preserve"> </w:t>
            </w:r>
            <w:r w:rsidR="008E386C" w:rsidRPr="007C1C01">
              <w:rPr>
                <w:rFonts w:ascii="Calibri" w:hAnsi="Calibri"/>
                <w:b/>
                <w:bCs/>
              </w:rPr>
              <w:t xml:space="preserve">Ελληνική      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8E386C">
              <w:rPr>
                <w:rFonts w:ascii="Calibri" w:hAnsi="Calibri"/>
                <w:b/>
                <w:bCs/>
                <w:sz w:val="20"/>
              </w:rPr>
              <w:t xml:space="preserve">      </w:t>
            </w:r>
            <w:r w:rsidR="008E386C" w:rsidRPr="008E386C">
              <w:rPr>
                <w:rFonts w:ascii="Calibri" w:hAnsi="Calibri"/>
                <w:b/>
                <w:bCs/>
              </w:rPr>
              <w:t>άλλη:</w:t>
            </w:r>
            <w:r w:rsidR="008E386C">
              <w:rPr>
                <w:rFonts w:ascii="Calibri" w:hAnsi="Calibri"/>
                <w:b/>
                <w:bCs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E44767" w:rsidRPr="007C1C01">
        <w:trPr>
          <w:cantSplit/>
          <w:trHeight w:val="541"/>
        </w:trPr>
        <w:tc>
          <w:tcPr>
            <w:tcW w:w="10800" w:type="dxa"/>
            <w:gridSpan w:val="4"/>
            <w:vAlign w:val="center"/>
          </w:tcPr>
          <w:p w:rsidR="00E44767" w:rsidRPr="007C1C01" w:rsidRDefault="007C1C01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Ημερομηνία: ______________________                         Υπογραφή:_______________________</w:t>
            </w:r>
          </w:p>
        </w:tc>
      </w:tr>
    </w:tbl>
    <w:p w:rsidR="00E44767" w:rsidRPr="007C1C01" w:rsidRDefault="00E44767">
      <w:pPr>
        <w:jc w:val="center"/>
        <w:rPr>
          <w:rFonts w:ascii="Calibri" w:hAnsi="Calibri"/>
        </w:rPr>
      </w:pPr>
      <w:r w:rsidRPr="00E32EB9">
        <w:rPr>
          <w:rFonts w:ascii="Calibri" w:hAnsi="Calibri"/>
          <w:b/>
          <w:bCs/>
          <w:sz w:val="22"/>
          <w:szCs w:val="22"/>
        </w:rPr>
        <w:t xml:space="preserve">Αιτήσεις για το ακαδημαϊκό έτος </w:t>
      </w:r>
      <w:r w:rsidR="00AE7691" w:rsidRPr="00E32EB9">
        <w:rPr>
          <w:rFonts w:ascii="Calibri" w:hAnsi="Calibri"/>
          <w:b/>
          <w:bCs/>
          <w:sz w:val="22"/>
          <w:szCs w:val="22"/>
        </w:rPr>
        <w:t>2020-2021</w:t>
      </w:r>
      <w:r w:rsidRPr="00E32EB9">
        <w:rPr>
          <w:rFonts w:ascii="Calibri" w:hAnsi="Calibri"/>
          <w:b/>
          <w:bCs/>
          <w:sz w:val="22"/>
          <w:szCs w:val="22"/>
        </w:rPr>
        <w:t xml:space="preserve"> υποβάλλονται </w:t>
      </w:r>
      <w:r w:rsidR="00E32EB9" w:rsidRPr="00E32EB9">
        <w:rPr>
          <w:rFonts w:ascii="Calibri" w:hAnsi="Calibri"/>
          <w:b/>
          <w:bCs/>
          <w:sz w:val="22"/>
          <w:szCs w:val="22"/>
        </w:rPr>
        <w:t>κατά το διάστημα</w:t>
      </w:r>
      <w:r w:rsidR="00E32EB9" w:rsidRPr="00E32EB9">
        <w:rPr>
          <w:rFonts w:ascii="Calibri" w:hAnsi="Calibri"/>
          <w:b/>
          <w:bCs/>
        </w:rPr>
        <w:t xml:space="preserve"> 1</w:t>
      </w:r>
      <w:r w:rsidR="00971D27" w:rsidRPr="00971D27">
        <w:rPr>
          <w:rFonts w:ascii="Calibri" w:hAnsi="Calibri"/>
          <w:b/>
          <w:bCs/>
        </w:rPr>
        <w:t>6</w:t>
      </w:r>
      <w:r w:rsidR="00E32EB9" w:rsidRPr="00E32EB9">
        <w:rPr>
          <w:rFonts w:ascii="Calibri" w:hAnsi="Calibri"/>
          <w:b/>
          <w:bCs/>
        </w:rPr>
        <w:t xml:space="preserve"> Μαρτίου </w:t>
      </w:r>
      <w:r w:rsidR="0047659C">
        <w:rPr>
          <w:rFonts w:ascii="Calibri" w:hAnsi="Calibri"/>
          <w:b/>
          <w:bCs/>
        </w:rPr>
        <w:t>–</w:t>
      </w:r>
      <w:r w:rsidRPr="007C1C01">
        <w:rPr>
          <w:rFonts w:ascii="Calibri" w:hAnsi="Calibri"/>
          <w:b/>
          <w:bCs/>
        </w:rPr>
        <w:t xml:space="preserve"> </w:t>
      </w:r>
      <w:r w:rsidR="0047659C" w:rsidRPr="0047659C">
        <w:rPr>
          <w:rFonts w:ascii="Calibri" w:hAnsi="Calibri"/>
          <w:b/>
          <w:bCs/>
          <w:color w:val="C00000"/>
        </w:rPr>
        <w:t>10 Ιουνίου</w:t>
      </w:r>
      <w:r w:rsidR="00A72466" w:rsidRPr="0047659C">
        <w:rPr>
          <w:rFonts w:ascii="Calibri" w:hAnsi="Calibri"/>
          <w:b/>
          <w:bCs/>
          <w:color w:val="C00000"/>
        </w:rPr>
        <w:t xml:space="preserve"> 2021 </w:t>
      </w:r>
      <w:r w:rsidRPr="007C1C01">
        <w:rPr>
          <w:rFonts w:ascii="Calibri" w:hAnsi="Calibri"/>
          <w:b/>
          <w:bCs/>
        </w:rPr>
        <w:t>στο</w:t>
      </w:r>
    </w:p>
    <w:p w:rsidR="00E44767" w:rsidRPr="007C1C01" w:rsidRDefault="00AE7691">
      <w:pPr>
        <w:rPr>
          <w:rFonts w:ascii="Calibri" w:hAnsi="Calibri"/>
        </w:rPr>
      </w:pPr>
      <w:r>
        <w:rPr>
          <w:rFonts w:ascii="Calibri" w:hAnsi="Calibri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2C742">
                <wp:simplePos x="0" y="0"/>
                <wp:positionH relativeFrom="column">
                  <wp:posOffset>-66675</wp:posOffset>
                </wp:positionH>
                <wp:positionV relativeFrom="paragraph">
                  <wp:posOffset>162560</wp:posOffset>
                </wp:positionV>
                <wp:extent cx="2808605" cy="792480"/>
                <wp:effectExtent l="0" t="0" r="125095" b="1600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E44767" w:rsidRPr="00791385" w:rsidRDefault="00E4476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Τμήμα Αγγλικής Φιλολογίας</w:t>
                            </w:r>
                            <w:r w:rsidR="00386192"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, Α.Π.Θ.</w:t>
                            </w:r>
                          </w:p>
                          <w:p w:rsidR="00386192" w:rsidRPr="00791385" w:rsidRDefault="008300FF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Γραμματεία Τμήματος</w:t>
                            </w:r>
                          </w:p>
                          <w:p w:rsidR="00386192" w:rsidRPr="00791385" w:rsidRDefault="00FA73FF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Κτίριο Διοίκησης</w:t>
                            </w:r>
                            <w:r w:rsidR="00386192"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, 3</w:t>
                            </w:r>
                            <w:r w:rsidR="00386192" w:rsidRPr="00791385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ος</w:t>
                            </w:r>
                            <w:r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6192"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όροφος</w:t>
                            </w:r>
                          </w:p>
                          <w:p w:rsidR="00386192" w:rsidRPr="00791385" w:rsidRDefault="00386192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54124, Πανεπιστημιούπολη</w:t>
                            </w:r>
                            <w:r w:rsidR="0069422B"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, Θεσσαλονίκη</w:t>
                            </w:r>
                          </w:p>
                          <w:p w:rsidR="00E44767" w:rsidRPr="00791385" w:rsidRDefault="00386192" w:rsidP="00386192">
                            <w:pPr>
                              <w:rPr>
                                <w:sz w:val="20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Θεσσαλονίκη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2C7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12.8pt;width:221.1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">
                <v:shadow on="t" color="black" opacity="49150f" offset="6pt,6pt"/>
                <v:textbox>
                  <w:txbxContent>
                    <w:p w:rsidR="00E44767" w:rsidRPr="00791385" w:rsidRDefault="00E44767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Τμήμα Αγγλικής Φιλολογίας</w:t>
                      </w:r>
                      <w:r w:rsidR="00386192"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, Α.Π.Θ.</w:t>
                      </w:r>
                    </w:p>
                    <w:p w:rsidR="00386192" w:rsidRPr="00791385" w:rsidRDefault="008300FF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Γραμματεία Τμήματος</w:t>
                      </w:r>
                    </w:p>
                    <w:p w:rsidR="00386192" w:rsidRPr="00791385" w:rsidRDefault="00FA73FF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Κτίριο Διοίκησης</w:t>
                      </w:r>
                      <w:r w:rsidR="00386192"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, 3</w:t>
                      </w:r>
                      <w:r w:rsidR="00386192" w:rsidRPr="00791385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ος</w:t>
                      </w:r>
                      <w:r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="00386192"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όροφος</w:t>
                      </w:r>
                    </w:p>
                    <w:p w:rsidR="00386192" w:rsidRPr="00791385" w:rsidRDefault="00386192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54124, Πανεπιστημιούπολη</w:t>
                      </w:r>
                      <w:r w:rsidR="0069422B"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, Θεσσαλονίκη</w:t>
                      </w:r>
                    </w:p>
                    <w:p w:rsidR="00E44767" w:rsidRPr="00791385" w:rsidRDefault="00386192" w:rsidP="00386192">
                      <w:pPr>
                        <w:rPr>
                          <w:sz w:val="20"/>
                        </w:rPr>
                      </w:pPr>
                      <w:r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Θεσσαλονίκη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07D954">
                <wp:simplePos x="0" y="0"/>
                <wp:positionH relativeFrom="column">
                  <wp:posOffset>3155315</wp:posOffset>
                </wp:positionH>
                <wp:positionV relativeFrom="paragraph">
                  <wp:posOffset>45720</wp:posOffset>
                </wp:positionV>
                <wp:extent cx="3589655" cy="956310"/>
                <wp:effectExtent l="12065" t="10160" r="74930" b="717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44767" w:rsidRPr="00791385" w:rsidRDefault="00E4476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Μαζί με την αίτηση, υποβάλλεται φάκελος που περιέχει:</w:t>
                            </w:r>
                          </w:p>
                          <w:p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•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αίτηση υποψηφιότητας </w:t>
                            </w:r>
                          </w:p>
                          <w:p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•</w:t>
                            </w:r>
                            <w:r w:rsidR="00FA73FF"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αντίγραφο πτυχίου ή πτυχίων. </w:t>
                            </w:r>
                          </w:p>
                          <w:p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•</w:t>
                            </w:r>
                            <w:r w:rsidR="00FA73FF"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βεβαίωση ισοτιμίας από τον Δ.Ο.Α.Τ.Α.Π. (πρώην </w:t>
                            </w:r>
                            <w:r w:rsidR="00FA73FF"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ΔΙΚΑΤΣΑ). </w:t>
                            </w:r>
                          </w:p>
                          <w:p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• αντίγραφο πιστοποιητικού αναλυτικής βαθμολογίας </w:t>
                            </w:r>
                          </w:p>
                          <w:p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• αντίγραφο πιστοποιητικών γλωσσομάθειας (επιπέδου Γ2)</w:t>
                            </w:r>
                          </w:p>
                          <w:p w:rsidR="00E44767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• </w:t>
                            </w:r>
                            <w:r w:rsidR="00FA73FF"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εκτενές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βιογραφικό σημείωμα με φωτογραφία </w:t>
                            </w:r>
                          </w:p>
                          <w:p w:rsidR="003C44B8" w:rsidRPr="003C44B8" w:rsidRDefault="003C44B8" w:rsidP="003C44B8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• συστατικές επιστολές </w:t>
                            </w:r>
                          </w:p>
                          <w:p w:rsidR="003C44B8" w:rsidRPr="003C44B8" w:rsidRDefault="003C44B8" w:rsidP="00E7111B">
                            <w:pPr>
                              <w:ind w:firstLine="7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7D954" id="Text Box 2" o:spid="_x0000_s1027" type="#_x0000_t202" style="position:absolute;margin-left:248.45pt;margin-top:3.6pt;width:282.65pt;height:7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">
                <v:shadow on="t" color="black [3213]" opacity=".5" offset="6pt,6pt"/>
                <v:textbox>
                  <w:txbxContent>
                    <w:p w:rsidR="00E44767" w:rsidRPr="00791385" w:rsidRDefault="00E44767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Μαζί με την αίτηση, υποβάλλεται φάκελος που περιέχει:</w:t>
                      </w:r>
                    </w:p>
                    <w:p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791385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•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αίτηση υποψηφιότητας </w:t>
                      </w:r>
                    </w:p>
                    <w:p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•</w:t>
                      </w:r>
                      <w:r w:rsidR="00FA73FF"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αντίγραφο πτυχίου ή πτυχίων. </w:t>
                      </w:r>
                    </w:p>
                    <w:p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•</w:t>
                      </w:r>
                      <w:r w:rsidR="00FA73FF"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βεβαίωση ισοτιμίας από τον Δ.Ο.Α.Τ.Α.Π. (πρώην </w:t>
                      </w:r>
                      <w:r w:rsidR="00FA73FF"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ΔΙΚΑΤΣΑ). </w:t>
                      </w:r>
                    </w:p>
                    <w:p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• αντίγραφο πιστοποιητικού αναλυτικής βαθμολογίας </w:t>
                      </w:r>
                    </w:p>
                    <w:p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• αντίγραφο πιστοποιητικών γλωσσομάθειας (επιπέδου Γ2)</w:t>
                      </w:r>
                    </w:p>
                    <w:p w:rsidR="00E44767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• </w:t>
                      </w:r>
                      <w:r w:rsidR="00FA73FF"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εκτενές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βιογραφικό σημείωμα με φωτογραφία </w:t>
                      </w:r>
                    </w:p>
                    <w:p w:rsidR="003C44B8" w:rsidRPr="003C44B8" w:rsidRDefault="003C44B8" w:rsidP="003C44B8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• συστατικές επιστολές </w:t>
                      </w:r>
                    </w:p>
                    <w:p w:rsidR="003C44B8" w:rsidRPr="003C44B8" w:rsidRDefault="003C44B8" w:rsidP="00E7111B">
                      <w:pPr>
                        <w:ind w:firstLine="72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767" w:rsidRPr="007C1C01">
        <w:rPr>
          <w:rFonts w:ascii="Calibri" w:hAnsi="Calibri"/>
        </w:rPr>
        <w:t xml:space="preserve"> </w:t>
      </w:r>
    </w:p>
    <w:p w:rsidR="00E44767" w:rsidRPr="007C1C01" w:rsidRDefault="00E44767">
      <w:pPr>
        <w:rPr>
          <w:rFonts w:ascii="Calibri" w:hAnsi="Calibri"/>
        </w:rPr>
      </w:pPr>
    </w:p>
    <w:sectPr w:rsidR="00E44767" w:rsidRPr="007C1C01" w:rsidSect="002F2402">
      <w:pgSz w:w="11906" w:h="16838"/>
      <w:pgMar w:top="360" w:right="74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342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4483C"/>
    <w:multiLevelType w:val="hybridMultilevel"/>
    <w:tmpl w:val="451237B4"/>
    <w:lvl w:ilvl="0" w:tplc="B9B2985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DC"/>
    <w:rsid w:val="000228CA"/>
    <w:rsid w:val="000363CB"/>
    <w:rsid w:val="000D61DC"/>
    <w:rsid w:val="002766B7"/>
    <w:rsid w:val="002A4627"/>
    <w:rsid w:val="002A467A"/>
    <w:rsid w:val="002F0C27"/>
    <w:rsid w:val="002F2402"/>
    <w:rsid w:val="00386192"/>
    <w:rsid w:val="00387C83"/>
    <w:rsid w:val="003C44B8"/>
    <w:rsid w:val="00406DFB"/>
    <w:rsid w:val="0047659C"/>
    <w:rsid w:val="00492A9E"/>
    <w:rsid w:val="00584739"/>
    <w:rsid w:val="005D5E69"/>
    <w:rsid w:val="0069422B"/>
    <w:rsid w:val="00703395"/>
    <w:rsid w:val="00741C05"/>
    <w:rsid w:val="00784121"/>
    <w:rsid w:val="00791385"/>
    <w:rsid w:val="007C1C01"/>
    <w:rsid w:val="008300FF"/>
    <w:rsid w:val="008B5854"/>
    <w:rsid w:val="008C402E"/>
    <w:rsid w:val="008E386C"/>
    <w:rsid w:val="00971D27"/>
    <w:rsid w:val="00983B7F"/>
    <w:rsid w:val="009A06F3"/>
    <w:rsid w:val="00A21ABD"/>
    <w:rsid w:val="00A359BB"/>
    <w:rsid w:val="00A72466"/>
    <w:rsid w:val="00AB5627"/>
    <w:rsid w:val="00AE7691"/>
    <w:rsid w:val="00DD1BA6"/>
    <w:rsid w:val="00E32EB9"/>
    <w:rsid w:val="00E40A8F"/>
    <w:rsid w:val="00E44767"/>
    <w:rsid w:val="00E7111B"/>
    <w:rsid w:val="00F014DA"/>
    <w:rsid w:val="00F039D8"/>
    <w:rsid w:val="00F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B61C7"/>
  <w15:docId w15:val="{BD1A1B70-14C3-4261-983A-74A96DDF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4" w:hanging="28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A06F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A06F3"/>
  </w:style>
  <w:style w:type="character" w:customStyle="1" w:styleId="CommentTextChar">
    <w:name w:val="Comment Text Char"/>
    <w:basedOn w:val="DefaultParagraphFont"/>
    <w:link w:val="CommentText"/>
    <w:semiHidden/>
    <w:rsid w:val="009A06F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06F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A06F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D8F4-050F-466C-8AB0-96A31346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PELLA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Tasos</dc:creator>
  <cp:lastModifiedBy>Windows User</cp:lastModifiedBy>
  <cp:revision>2</cp:revision>
  <cp:lastPrinted>2004-02-20T08:18:00Z</cp:lastPrinted>
  <dcterms:created xsi:type="dcterms:W3CDTF">2021-04-27T10:09:00Z</dcterms:created>
  <dcterms:modified xsi:type="dcterms:W3CDTF">2021-04-27T10:09:00Z</dcterms:modified>
</cp:coreProperties>
</file>